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36B0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79C7A777"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lang w:val="en-US" w:eastAsia="zh-CN"/>
        </w:rPr>
        <w:t xml:space="preserve">   2、3 </w:t>
      </w:r>
      <w:r>
        <w:rPr>
          <w:rFonts w:hint="eastAsia"/>
          <w:sz w:val="28"/>
          <w:szCs w:val="28"/>
        </w:rPr>
        <w:t>月）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 w14:paraId="38E6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3F5FCACA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6F63DD9F">
            <w:pPr>
              <w:spacing w:line="72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陈辰</w:t>
            </w:r>
          </w:p>
        </w:tc>
        <w:tc>
          <w:tcPr>
            <w:tcW w:w="2126" w:type="dxa"/>
            <w:vAlign w:val="center"/>
          </w:tcPr>
          <w:p w14:paraId="185C436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29561185">
            <w:pPr>
              <w:spacing w:line="72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邹琴儿</w:t>
            </w:r>
          </w:p>
        </w:tc>
      </w:tr>
      <w:tr w14:paraId="2752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48CA8FBA">
            <w:pPr>
              <w:spacing w:line="360" w:lineRule="auto"/>
              <w:jc w:val="center"/>
              <w:rPr>
                <w:sz w:val="24"/>
              </w:rPr>
            </w:pPr>
          </w:p>
          <w:p w14:paraId="200607DD">
            <w:pPr>
              <w:spacing w:line="360" w:lineRule="auto"/>
              <w:jc w:val="center"/>
              <w:rPr>
                <w:sz w:val="24"/>
              </w:rPr>
            </w:pPr>
          </w:p>
          <w:p w14:paraId="013A36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1E4EABA2">
            <w:pPr>
              <w:spacing w:line="360" w:lineRule="auto"/>
              <w:jc w:val="center"/>
              <w:rPr>
                <w:sz w:val="24"/>
              </w:rPr>
            </w:pPr>
          </w:p>
          <w:p w14:paraId="167B59C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66C4406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复习汉语拼音5</w:t>
            </w:r>
          </w:p>
          <w:p w14:paraId="35063B6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2、复习相关音节：看图片写音节  </w:t>
            </w:r>
          </w:p>
          <w:p w14:paraId="120DF2E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包、跑、表、跳、藕、楼、扭、柳、牛奶</w:t>
            </w:r>
            <w:bookmarkStart w:id="0" w:name="_GoBack"/>
            <w:bookmarkEnd w:id="0"/>
          </w:p>
          <w:p w14:paraId="71727A9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3、看图片默写词语：头、土豆、鸟、牛、飞、刀</w:t>
            </w:r>
          </w:p>
          <w:p w14:paraId="1AB3E9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 w14:paraId="7042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68C1C12A">
            <w:pPr>
              <w:spacing w:line="360" w:lineRule="auto"/>
              <w:jc w:val="center"/>
              <w:rPr>
                <w:sz w:val="24"/>
              </w:rPr>
            </w:pPr>
          </w:p>
          <w:p w14:paraId="391D09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29230F6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16404C6">
            <w:pPr>
              <w:spacing w:line="360" w:lineRule="auto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能看图片默写音节相关的音节，会指语，但是声调会搞错。</w:t>
            </w:r>
          </w:p>
        </w:tc>
      </w:tr>
      <w:tr w14:paraId="57B3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095B8C6E">
            <w:pPr>
              <w:spacing w:line="360" w:lineRule="auto"/>
              <w:jc w:val="center"/>
              <w:rPr>
                <w:sz w:val="24"/>
              </w:rPr>
            </w:pPr>
          </w:p>
          <w:p w14:paraId="44C893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1CD3EAD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4214456">
            <w:pPr>
              <w:spacing w:line="360" w:lineRule="auto"/>
              <w:jc w:val="center"/>
              <w:rPr>
                <w:sz w:val="24"/>
              </w:rPr>
            </w:pPr>
          </w:p>
          <w:p w14:paraId="5A88ADF8">
            <w:pPr>
              <w:spacing w:line="360" w:lineRule="auto"/>
              <w:ind w:firstLine="480" w:firstLineChars="200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家长能课后配合复习相关的音节，会指语能理解意思。口型模仿很困难。</w:t>
            </w:r>
          </w:p>
          <w:p w14:paraId="30A8416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9463E2E">
      <w:pPr>
        <w:spacing w:line="360" w:lineRule="auto"/>
        <w:rPr>
          <w:sz w:val="24"/>
          <w:szCs w:val="24"/>
        </w:rPr>
      </w:pPr>
    </w:p>
    <w:p w14:paraId="31B7CBC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6570E874"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10BA1ECD">
      <w:pPr>
        <w:pStyle w:val="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28F4F900">
      <w:pPr>
        <w:pStyle w:val="5"/>
        <w:spacing w:line="360" w:lineRule="auto"/>
        <w:ind w:left="360" w:firstLine="120" w:firstLineChars="50"/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学会了“白、黑、颜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5C719"/>
    <w:multiLevelType w:val="singleLevel"/>
    <w:tmpl w:val="0695C7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ZTJiMDU0Y2UwNjg3ZTE1ZDNmNTI0NzQzNzlkYWIifQ=="/>
  </w:docVars>
  <w:rsids>
    <w:rsidRoot w:val="00C00241"/>
    <w:rsid w:val="003D15ED"/>
    <w:rsid w:val="00B96499"/>
    <w:rsid w:val="00C00241"/>
    <w:rsid w:val="06B5001E"/>
    <w:rsid w:val="168A638A"/>
    <w:rsid w:val="21EF5955"/>
    <w:rsid w:val="23BF0F02"/>
    <w:rsid w:val="299468D2"/>
    <w:rsid w:val="2EC71501"/>
    <w:rsid w:val="32BB6AAC"/>
    <w:rsid w:val="393C4283"/>
    <w:rsid w:val="3F817B57"/>
    <w:rsid w:val="40DE2DB8"/>
    <w:rsid w:val="450B525A"/>
    <w:rsid w:val="46B64990"/>
    <w:rsid w:val="53FF7D88"/>
    <w:rsid w:val="56B553F2"/>
    <w:rsid w:val="61A321EC"/>
    <w:rsid w:val="66AA1E50"/>
    <w:rsid w:val="72FB41DE"/>
    <w:rsid w:val="7C575BC3"/>
    <w:rsid w:val="7D2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297</Characters>
  <Lines>1</Lines>
  <Paragraphs>1</Paragraphs>
  <TotalTime>46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2017-11-30T01:41:00Z</dcterms:created>
  <dc:creator>lenovo</dc:creator>
  <cp:lastModifiedBy>Lenovo</cp:lastModifiedBy>
  <dcterms:modified xsi:type="dcterms:W3CDTF">2025-03-25T04:37:02Z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F3A09C0610AA45209515D8C8C38CE448_13</vt:lpwstr>
  </property>
  <property fmtid="{D5CDD505-2E9C-101B-9397-08002B2CF9AE}" pid="4" name="KSOTemplateDocerSaveRecord">
    <vt:lpwstr>eyJoZGlkIjoiMjBiZTJiMDU0Y2UwNjg3ZTE1ZDNmNTI0NzQzNzlkYWIifQ==</vt:lpwstr>
  </property>
</Properties>
</file>